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</w:rPr>
        <w:t>电气与电子工程学院</w:t>
      </w:r>
      <w:r>
        <w:rPr>
          <w:rFonts w:hint="eastAsia" w:ascii="黑体" w:eastAsia="黑体"/>
          <w:sz w:val="32"/>
          <w:lang w:eastAsia="zh-CN"/>
        </w:rPr>
        <w:t>（共</w:t>
      </w:r>
      <w:r>
        <w:rPr>
          <w:rFonts w:hint="eastAsia" w:ascii="黑体" w:eastAsia="黑体"/>
          <w:sz w:val="32"/>
          <w:lang w:val="en-US" w:eastAsia="zh-CN"/>
        </w:rPr>
        <w:t>70人</w:t>
      </w:r>
      <w:r>
        <w:rPr>
          <w:rFonts w:hint="eastAsia" w:ascii="黑体" w:eastAsia="黑体"/>
          <w:sz w:val="32"/>
          <w:lang w:eastAsia="zh-CN"/>
        </w:rPr>
        <w:t>）</w:t>
      </w:r>
      <w:r>
        <w:rPr>
          <w:rFonts w:hint="eastAsia" w:ascii="黑体" w:eastAsia="黑体"/>
          <w:sz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韵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王少杰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单俊儒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黄怡凌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范迦羽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段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玲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林弋莎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董文娜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苏靖雅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瑶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余思雨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王嘉伟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丁江萍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侯延琦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朱丽萍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刘金洁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裕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张丽阳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易承乾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吴嘉玲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李政轩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马昕雨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杨梦瑶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俞永杰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张慧雯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鲁芝琳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富子豪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邓艳红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简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黄钰辰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刘明月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范世源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李幸芝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宋曼青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梁瑞雪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朱思嘉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杨更宇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皓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刘方蕾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王燕宁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王彤彤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成梁成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刘校销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张雨曼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周晓东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吴张曦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赵源筱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刘尔佳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朱孟媛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单俊嘉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唐化江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琦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葛青宇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夏嘉航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赵哲宇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张露露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徐晓明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王鹏程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黑体" w:eastAsia="黑体"/>
          <w:sz w:val="32"/>
        </w:rPr>
        <w:t>能源动力与机械工程学院（共</w:t>
      </w:r>
      <w:r>
        <w:rPr>
          <w:rFonts w:hint="eastAsia" w:ascii="黑体" w:eastAsia="黑体"/>
          <w:sz w:val="32"/>
          <w:lang w:val="en-US" w:eastAsia="zh-CN"/>
        </w:rPr>
        <w:t>44</w:t>
      </w:r>
      <w:r>
        <w:rPr>
          <w:rFonts w:hint="eastAsia" w:ascii="黑体" w:eastAsia="黑体"/>
          <w:sz w:val="32"/>
        </w:rPr>
        <w:t>人）</w:t>
      </w:r>
      <w:r>
        <w:rPr>
          <w:rFonts w:hint="eastAsia" w:ascii="黑体" w:eastAsia="黑体"/>
          <w:sz w:val="32"/>
          <w:lang w:eastAsia="zh-CN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王心桥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赵逸帆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李朋达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马云峰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邢学利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雯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周星辰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张宇鑫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刘秣含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伍泽赟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张子奇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李怀翔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刘桦珍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涵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刘泽铖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董海泉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郭晓宇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张新跃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汪兆灯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刘安泰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郭嘉杰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蒋鑫宇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杨先正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吴文庆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李春蕾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李航宁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仁增多吉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劲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刘姝含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周育涛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孙坤宇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杰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汤雨非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孔大力</w:t>
      </w:r>
    </w:p>
    <w:p>
      <w:pPr>
        <w:jc w:val="left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黑体" w:eastAsia="黑体"/>
          <w:sz w:val="32"/>
          <w:lang w:eastAsia="zh-CN"/>
        </w:rPr>
        <w:t>经济与管理学院</w:t>
      </w:r>
      <w:r>
        <w:rPr>
          <w:rFonts w:hint="eastAsia" w:ascii="黑体" w:eastAsia="黑体"/>
          <w:sz w:val="32"/>
        </w:rPr>
        <w:t>（共</w:t>
      </w:r>
      <w:r>
        <w:rPr>
          <w:rFonts w:hint="eastAsia" w:ascii="黑体" w:eastAsia="黑体"/>
          <w:sz w:val="32"/>
          <w:lang w:val="en-US" w:eastAsia="zh-CN"/>
        </w:rPr>
        <w:t>49</w:t>
      </w:r>
      <w:r>
        <w:rPr>
          <w:rFonts w:hint="eastAsia" w:ascii="黑体" w:eastAsia="黑体"/>
          <w:sz w:val="32"/>
        </w:rPr>
        <w:t>人）</w:t>
      </w:r>
      <w:r>
        <w:rPr>
          <w:rFonts w:hint="eastAsia" w:ascii="黑体" w:eastAsia="黑体"/>
          <w:sz w:val="32"/>
          <w:lang w:eastAsia="zh-CN"/>
        </w:rPr>
        <w:t>：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邱锋凯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叶慧男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王月莹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杨舒婷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武红强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李文基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张建军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赵德福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李劲峰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席星璇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李梦露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王丽婉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王一鸣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吴文卓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林冰婕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谭方辉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丽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范鹏宇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林宇彤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李一鸣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林童尧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隋怡君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戴谷禹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范晓杰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刘华鑫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倩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王玲瑶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亮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韦晓媚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张明慧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陈嘉欣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陈玉蕾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张子筠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华婧雯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贾云华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周昊翀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林若明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朱春旭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赵泽尘</w:t>
      </w:r>
    </w:p>
    <w:p>
      <w:pPr>
        <w:jc w:val="left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黑体" w:eastAsia="黑体"/>
          <w:sz w:val="32"/>
          <w:lang w:eastAsia="zh-CN"/>
        </w:rPr>
        <w:t>控制与计算机工程学院</w:t>
      </w:r>
      <w:r>
        <w:rPr>
          <w:rFonts w:hint="eastAsia" w:ascii="黑体" w:eastAsia="黑体"/>
          <w:sz w:val="32"/>
        </w:rPr>
        <w:t>（共</w:t>
      </w:r>
      <w:r>
        <w:rPr>
          <w:rFonts w:hint="eastAsia" w:ascii="黑体" w:eastAsia="黑体"/>
          <w:sz w:val="32"/>
          <w:lang w:val="en-US" w:eastAsia="zh-CN"/>
        </w:rPr>
        <w:t>42</w:t>
      </w:r>
      <w:r>
        <w:rPr>
          <w:rFonts w:hint="eastAsia" w:ascii="黑体" w:eastAsia="黑体"/>
          <w:sz w:val="32"/>
        </w:rPr>
        <w:t>人）</w:t>
      </w:r>
      <w:r>
        <w:rPr>
          <w:rFonts w:hint="eastAsia" w:ascii="黑体" w:eastAsia="黑体"/>
          <w:sz w:val="32"/>
          <w:lang w:eastAsia="zh-CN"/>
        </w:rPr>
        <w:t>：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刘德成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吴浩然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刘亚楠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王子琦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周清雅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丁凌崧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颖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李延旭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琼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吕鹏博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杨雨月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祥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陈姝伶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张耕瑞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严晓婷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宋子秋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玥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林婉祯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刘权椿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王稼琪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崔文庆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健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常新远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张丽霞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甘海龙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婷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文佳豪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张明瑞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凯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霍文聃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郭子栋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张珍杰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郑丽君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格桑丹增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eastAsia="黑体"/>
          <w:sz w:val="32"/>
          <w:lang w:eastAsia="zh-CN"/>
        </w:rPr>
        <w:t>可再生能源学院</w:t>
      </w:r>
      <w:r>
        <w:rPr>
          <w:rFonts w:hint="eastAsia" w:ascii="黑体" w:eastAsia="黑体"/>
          <w:sz w:val="32"/>
        </w:rPr>
        <w:t>（共</w:t>
      </w:r>
      <w:r>
        <w:rPr>
          <w:rFonts w:hint="eastAsia" w:ascii="黑体" w:eastAsia="黑体"/>
          <w:sz w:val="32"/>
          <w:lang w:val="en-US" w:eastAsia="zh-CN"/>
        </w:rPr>
        <w:t>3</w:t>
      </w:r>
      <w:r>
        <w:rPr>
          <w:rFonts w:hint="eastAsia" w:ascii="黑体" w:eastAsia="黑体"/>
          <w:sz w:val="32"/>
        </w:rPr>
        <w:t>2人）：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贾大爽  陈湛旻  王章霞  徐东寒  李  倩  蒋皓然  周正荣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陈  琳  辛永琳  佟景鑫  林爱美  何丁义  王旭明  王  爽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陶  冶  陈思彤  石岱星  阮雅丽  唐舒建  高  琪  熊世剑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朱  恒  安广禄  马  铢  王丽蓉  王若晗  邵佳杨  周子楠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丁俊生  任逍迪  侯晓宁  刘浩越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eastAsia="黑体"/>
          <w:sz w:val="32"/>
          <w:lang w:val="en-US" w:eastAsia="zh-CN"/>
        </w:rPr>
        <w:t>人文与社会科学学院（共16人）：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姜子杰  杨伊可  王超杰  朱顺林  崔潇轩  刘  霜  左旌北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柴  松  魏钰婧  韩天行  张家琪  崔维锋  郑  帅  任奕囡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高  薇  张婧琪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eastAsia="黑体"/>
          <w:sz w:val="32"/>
          <w:lang w:val="en-US" w:eastAsia="zh-CN"/>
        </w:rPr>
        <w:t>外国语学院（共4人）：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张馨丹  杨  鹤  王芳君  蓝晓珊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eastAsia="黑体"/>
          <w:sz w:val="32"/>
          <w:lang w:val="en-US" w:eastAsia="zh-CN"/>
        </w:rPr>
        <w:t>数理学院（共6人）：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宋芳兵  高圣灵  尹思瀚  王璐莹  曹润竹  潘俊杰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eastAsia="黑体"/>
          <w:sz w:val="32"/>
          <w:lang w:val="en-US" w:eastAsia="zh-CN"/>
        </w:rPr>
        <w:t>核科学与工程学院（共12人）：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苏  阳  李  军  程怀远  周  磊  李  杰  俞  婷  吴  泽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江滢滢  李睿之  段德萱  蒋伟兵  钱郑宇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eastAsia="黑体"/>
          <w:sz w:val="32"/>
          <w:lang w:val="en-US" w:eastAsia="zh-CN"/>
        </w:rPr>
        <w:t>国际教育学院（共9人）：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王友潮  诸  婧  孔令京  张之曦 </w:t>
      </w:r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陈子其  冉荞野  钟  海</w:t>
      </w:r>
    </w:p>
    <w:p>
      <w:pPr>
        <w:spacing w:beforeLines="0" w:afterLines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杜轶卓  彭张瑞明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A366813"/>
    <w:rsid w:val="785C4F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2018-06-11T07:27:00Z</dcterms:created>
  <dc:creator>热浪</dc:creator>
  <cp:lastModifiedBy>热浪</cp:lastModifiedBy>
  <dcterms:modified xsi:type="dcterms:W3CDTF">2018-06-11T08:42:04Z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